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Default="00773C2D" w:rsidP="00773C2D">
      <w:pPr>
        <w:pStyle w:val="1"/>
        <w:jc w:val="center"/>
        <w:rPr>
          <w:sz w:val="28"/>
          <w:szCs w:val="28"/>
        </w:rPr>
      </w:pPr>
    </w:p>
    <w:p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325E" w:rsidRDefault="00773C2D" w:rsidP="00B627F5">
      <w:pPr>
        <w:widowControl w:val="0"/>
        <w:ind w:hanging="142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</w:p>
    <w:p w:rsidR="002D1A89" w:rsidRPr="0000331E" w:rsidRDefault="002D1A89" w:rsidP="002D1A89">
      <w:pPr>
        <w:widowControl w:val="0"/>
        <w:jc w:val="center"/>
        <w:rPr>
          <w:b/>
          <w:sz w:val="28"/>
          <w:szCs w:val="28"/>
        </w:rPr>
      </w:pPr>
      <w:r>
        <w:t>«</w:t>
      </w:r>
      <w:hyperlink r:id="rId5" w:anchor="Par407" w:history="1">
        <w:r w:rsidRPr="0000331E">
          <w:rPr>
            <w:b/>
            <w:sz w:val="28"/>
            <w:szCs w:val="28"/>
          </w:rPr>
          <w:t>Управление муниципальным имущество</w:t>
        </w:r>
        <w:r w:rsidRPr="002D1A89">
          <w:rPr>
            <w:b/>
            <w:sz w:val="28"/>
            <w:szCs w:val="28"/>
          </w:rPr>
          <w:t xml:space="preserve">м </w:t>
        </w:r>
        <w:r w:rsidRPr="002D1A89">
          <w:rPr>
            <w:rStyle w:val="a7"/>
            <w:b/>
            <w:color w:val="auto"/>
            <w:sz w:val="28"/>
            <w:szCs w:val="28"/>
            <w:u w:val="none"/>
          </w:rPr>
          <w:t>в Холмс</w:t>
        </w:r>
        <w:r w:rsidR="00AE0719">
          <w:rPr>
            <w:rStyle w:val="a7"/>
            <w:b/>
            <w:color w:val="auto"/>
            <w:sz w:val="28"/>
            <w:szCs w:val="28"/>
            <w:u w:val="none"/>
          </w:rPr>
          <w:t>ком муниципальном районе на 2022-2024</w:t>
        </w:r>
        <w:r w:rsidRPr="002D1A89">
          <w:rPr>
            <w:rStyle w:val="a7"/>
            <w:b/>
            <w:color w:val="auto"/>
            <w:sz w:val="28"/>
            <w:szCs w:val="28"/>
            <w:u w:val="none"/>
          </w:rPr>
          <w:t xml:space="preserve"> годы» </w:t>
        </w:r>
      </w:hyperlink>
    </w:p>
    <w:p w:rsidR="00773C2D" w:rsidRPr="00FC64FA" w:rsidRDefault="00B627F5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73C2D" w:rsidRPr="00FC64FA">
        <w:rPr>
          <w:rFonts w:ascii="Times New Roman" w:hAnsi="Times New Roman"/>
          <w:sz w:val="28"/>
          <w:szCs w:val="28"/>
        </w:rPr>
        <w:t xml:space="preserve">за </w:t>
      </w:r>
      <w:r w:rsidR="00985200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</w:t>
      </w:r>
      <w:r w:rsidR="00773C2D" w:rsidRPr="00FC64FA">
        <w:rPr>
          <w:rFonts w:ascii="Times New Roman" w:hAnsi="Times New Roman"/>
          <w:sz w:val="28"/>
          <w:szCs w:val="28"/>
        </w:rPr>
        <w:t>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7"/>
      </w:tblGrid>
      <w:tr w:rsidR="00773C2D" w:rsidTr="0098520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98520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98520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подпрограммой целевых </w:t>
            </w:r>
          </w:p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5200" w:rsidRDefault="00985200" w:rsidP="0005253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85200" w:rsidRDefault="0005253F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2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5200" w:rsidRDefault="00985200" w:rsidP="00F433E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372E" w:rsidRPr="009852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98520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5200" w:rsidRDefault="00D6372E" w:rsidP="006544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85200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2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5200" w:rsidRDefault="00D6372E" w:rsidP="006544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2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3C2D" w:rsidTr="0098520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5200" w:rsidRDefault="00754B48" w:rsidP="00AE071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20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C030B" w:rsidRPr="009852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85200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2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5200" w:rsidRDefault="009C030B" w:rsidP="00AE071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2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73C2D" w:rsidTr="0098520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с начала ее реализации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5200" w:rsidRDefault="00AE0719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2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85200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2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5200" w:rsidRDefault="00AE0719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2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98520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5200" w:rsidRDefault="00AE0719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85200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2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5200" w:rsidRDefault="00AE0719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2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98520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5200" w:rsidRDefault="001C72C5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85200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2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5200" w:rsidRDefault="001C72C5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2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98520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5200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85200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2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5200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2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98520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5200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85200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2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5200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2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98520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5200" w:rsidRDefault="00773C2D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5200" w:rsidRDefault="008E4786" w:rsidP="001C72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20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85200" w:rsidRDefault="00985200" w:rsidP="001C72C5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bookmarkStart w:id="1" w:name="_GoBack"/>
            <w:bookmarkEnd w:id="1"/>
          </w:p>
        </w:tc>
      </w:tr>
    </w:tbl>
    <w:p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773C2D" w:rsidRPr="00773C2D" w:rsidRDefault="00773C2D" w:rsidP="00DB78AD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0E6976" w:rsidRDefault="000E6976"/>
    <w:sectPr w:rsidR="000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2335D"/>
    <w:rsid w:val="0005253F"/>
    <w:rsid w:val="000B6670"/>
    <w:rsid w:val="000E6976"/>
    <w:rsid w:val="001C72C5"/>
    <w:rsid w:val="002911B9"/>
    <w:rsid w:val="002D1A89"/>
    <w:rsid w:val="003779ED"/>
    <w:rsid w:val="00512739"/>
    <w:rsid w:val="00566986"/>
    <w:rsid w:val="006544B9"/>
    <w:rsid w:val="00683BBE"/>
    <w:rsid w:val="007410C2"/>
    <w:rsid w:val="00754B48"/>
    <w:rsid w:val="00773C2D"/>
    <w:rsid w:val="008C7ED3"/>
    <w:rsid w:val="008E4786"/>
    <w:rsid w:val="00985200"/>
    <w:rsid w:val="009C030B"/>
    <w:rsid w:val="00AE0719"/>
    <w:rsid w:val="00B203CF"/>
    <w:rsid w:val="00B627F5"/>
    <w:rsid w:val="00B84D6F"/>
    <w:rsid w:val="00C07772"/>
    <w:rsid w:val="00CC5638"/>
    <w:rsid w:val="00D6372E"/>
    <w:rsid w:val="00DD2A7E"/>
    <w:rsid w:val="00E973E6"/>
    <w:rsid w:val="00EB0137"/>
    <w:rsid w:val="00F433ED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C07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77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semiHidden/>
    <w:unhideWhenUsed/>
    <w:rsid w:val="002D1A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C07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77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semiHidden/>
    <w:unhideWhenUsed/>
    <w:rsid w:val="002D1A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.v.careva\Downloads\&#1080;&#1079;&#1084;&#1077;&#1085;&#1077;&#1085;&#1080;&#1103;%20&#1074;%20&#1087;&#1086;&#1089;&#1090;&#1072;&#1085;&#1086;&#1074;&#1083;&#1077;&#1085;&#1080;&#1077;%20702%20&#1086;&#1090;%2002.09.201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12</cp:revision>
  <cp:lastPrinted>2019-03-05T10:07:00Z</cp:lastPrinted>
  <dcterms:created xsi:type="dcterms:W3CDTF">2022-02-09T09:29:00Z</dcterms:created>
  <dcterms:modified xsi:type="dcterms:W3CDTF">2025-03-07T08:52:00Z</dcterms:modified>
</cp:coreProperties>
</file>