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962A07" w:rsidRDefault="00962A07" w:rsidP="00962A0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04 декабря </w:t>
      </w:r>
      <w:r w:rsidR="002565A5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FE2F6A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962A07">
        <w:rPr>
          <w:rFonts w:ascii="Times New Roman" w:hAnsi="Times New Roman" w:cs="Times New Roman"/>
          <w:sz w:val="24"/>
          <w:szCs w:val="24"/>
        </w:rPr>
        <w:t xml:space="preserve"> </w:t>
      </w:r>
      <w:r w:rsidR="00B34ABB" w:rsidRPr="00962A07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 w:rsidRPr="00962A07">
        <w:rPr>
          <w:rFonts w:ascii="Times New Roman" w:hAnsi="Times New Roman" w:cs="Times New Roman"/>
          <w:sz w:val="24"/>
          <w:szCs w:val="24"/>
        </w:rPr>
        <w:t>4</w:t>
      </w:r>
      <w:r w:rsidR="003048F1" w:rsidRPr="00962A07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F00446" w:rsidRPr="00962A07" w:rsidRDefault="0072369A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BE" w:rsidRDefault="00152D5D" w:rsidP="00962A0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Рассмотрены </w:t>
      </w:r>
      <w:r w:rsidR="00962A07" w:rsidRPr="0096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A07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</w:p>
    <w:p w:rsidR="00962A07" w:rsidRPr="00962A07" w:rsidRDefault="00962A07" w:rsidP="00962A0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>1.О рассмотрении материала, не связанного с делами об административном правонарушении (    Сигнальная карта МАОУ СОШ г</w:t>
      </w:r>
      <w:proofErr w:type="gramStart"/>
      <w:r w:rsidRPr="00962A0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62A07">
        <w:rPr>
          <w:rFonts w:ascii="Times New Roman" w:hAnsi="Times New Roman" w:cs="Times New Roman"/>
          <w:sz w:val="24"/>
          <w:szCs w:val="24"/>
        </w:rPr>
        <w:t xml:space="preserve">олма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962A07">
        <w:rPr>
          <w:rFonts w:ascii="Times New Roman" w:hAnsi="Times New Roman" w:cs="Times New Roman"/>
          <w:sz w:val="24"/>
          <w:szCs w:val="24"/>
        </w:rPr>
        <w:t xml:space="preserve">несовершеннолетнего, допускающего </w:t>
      </w:r>
      <w:r>
        <w:rPr>
          <w:rFonts w:ascii="Times New Roman" w:hAnsi="Times New Roman" w:cs="Times New Roman"/>
          <w:sz w:val="24"/>
          <w:szCs w:val="24"/>
        </w:rPr>
        <w:t>пропуски уроков. Вынесено предупреждение.</w:t>
      </w:r>
      <w:proofErr w:type="gramStart"/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A0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2.О рассмотрении материала, не связанного с делами об административном правонарушении в отношении несовершеннолетн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62A07">
        <w:rPr>
          <w:rFonts w:ascii="Times New Roman" w:hAnsi="Times New Roman" w:cs="Times New Roman"/>
          <w:sz w:val="24"/>
          <w:szCs w:val="24"/>
        </w:rPr>
        <w:t>, допускающ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самовольный уход из дома. Вынесены предупреждения, организована профилактическая работа.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b/>
          <w:sz w:val="24"/>
          <w:szCs w:val="24"/>
        </w:rPr>
        <w:t xml:space="preserve">Рассмотрены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A07">
        <w:rPr>
          <w:rFonts w:ascii="Times New Roman" w:hAnsi="Times New Roman" w:cs="Times New Roman"/>
          <w:b/>
          <w:sz w:val="24"/>
          <w:szCs w:val="24"/>
        </w:rPr>
        <w:t>рофилактические вопросы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>1. Об</w:t>
      </w:r>
      <w:r w:rsidRPr="0096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A07">
        <w:rPr>
          <w:rFonts w:ascii="Times New Roman" w:hAnsi="Times New Roman" w:cs="Times New Roman"/>
          <w:sz w:val="24"/>
          <w:szCs w:val="24"/>
        </w:rPr>
        <w:t xml:space="preserve">организации комплексной работы с семьями, находящимися в  социально опасном положении, трудной жизненной ситуации, состоящими на </w:t>
      </w:r>
      <w:proofErr w:type="spellStart"/>
      <w:r w:rsidRPr="00962A07">
        <w:rPr>
          <w:rFonts w:ascii="Times New Roman" w:hAnsi="Times New Roman" w:cs="Times New Roman"/>
          <w:sz w:val="24"/>
          <w:szCs w:val="24"/>
        </w:rPr>
        <w:t>постсоциальном</w:t>
      </w:r>
      <w:proofErr w:type="spellEnd"/>
      <w:r w:rsidRPr="00962A07">
        <w:rPr>
          <w:rFonts w:ascii="Times New Roman" w:hAnsi="Times New Roman" w:cs="Times New Roman"/>
          <w:sz w:val="24"/>
          <w:szCs w:val="24"/>
        </w:rPr>
        <w:t xml:space="preserve"> сопровождении - п.1.2.2  «Межведомственного комплексного плана мероприятий…»</w:t>
      </w:r>
      <w:r w:rsidRPr="00962A07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962A07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962A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2A07">
        <w:rPr>
          <w:rFonts w:ascii="Times New Roman" w:hAnsi="Times New Roman" w:cs="Times New Roman"/>
          <w:sz w:val="24"/>
          <w:szCs w:val="24"/>
        </w:rPr>
        <w:t xml:space="preserve">ОАУСО «Холмский комплексный центр социального обслуживания населения»   </w:t>
      </w: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>2.  Об утверждении межведомственного плана реабилитации 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, находящегося в социально опасном положении. </w:t>
      </w:r>
      <w:r w:rsidRPr="00962A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A07" w:rsidRPr="00962A07" w:rsidRDefault="00962A07" w:rsidP="00962A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1576" w:rsidRPr="00962A07" w:rsidRDefault="005F42E5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0A5" w:rsidRPr="00962A07" w:rsidRDefault="009540A5" w:rsidP="00962A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576" w:rsidRPr="00962A07" w:rsidRDefault="00FF1576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5A5" w:rsidRPr="00962A07" w:rsidRDefault="00C15243" w:rsidP="00962A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F7" w:rsidRPr="00EC56F7" w:rsidRDefault="00EC56F7" w:rsidP="00EC56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565A5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2E5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6E0488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4AE3"/>
    <w:rsid w:val="007A5F86"/>
    <w:rsid w:val="007B1BE3"/>
    <w:rsid w:val="007C1A41"/>
    <w:rsid w:val="007C35E5"/>
    <w:rsid w:val="007C5BCA"/>
    <w:rsid w:val="007D10A4"/>
    <w:rsid w:val="007D2455"/>
    <w:rsid w:val="007E57FE"/>
    <w:rsid w:val="007F2930"/>
    <w:rsid w:val="0080446A"/>
    <w:rsid w:val="00810394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2E6D"/>
    <w:rsid w:val="008E3861"/>
    <w:rsid w:val="008F3F59"/>
    <w:rsid w:val="008F5EF8"/>
    <w:rsid w:val="009042AC"/>
    <w:rsid w:val="00916E7E"/>
    <w:rsid w:val="0093217D"/>
    <w:rsid w:val="0095008E"/>
    <w:rsid w:val="00950292"/>
    <w:rsid w:val="009540A5"/>
    <w:rsid w:val="00962A07"/>
    <w:rsid w:val="00966845"/>
    <w:rsid w:val="00973130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0236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7678B"/>
    <w:rsid w:val="00B80981"/>
    <w:rsid w:val="00B97F48"/>
    <w:rsid w:val="00BB4379"/>
    <w:rsid w:val="00BC5C44"/>
    <w:rsid w:val="00BD4CF6"/>
    <w:rsid w:val="00BD7AA1"/>
    <w:rsid w:val="00BE6781"/>
    <w:rsid w:val="00BF2F88"/>
    <w:rsid w:val="00C004A2"/>
    <w:rsid w:val="00C15243"/>
    <w:rsid w:val="00C15ACA"/>
    <w:rsid w:val="00C20CB6"/>
    <w:rsid w:val="00C21D0C"/>
    <w:rsid w:val="00C22AF7"/>
    <w:rsid w:val="00C2695A"/>
    <w:rsid w:val="00C302DA"/>
    <w:rsid w:val="00C32A05"/>
    <w:rsid w:val="00C3325F"/>
    <w:rsid w:val="00C517E8"/>
    <w:rsid w:val="00C60695"/>
    <w:rsid w:val="00C73F66"/>
    <w:rsid w:val="00C81231"/>
    <w:rsid w:val="00C90879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C56F7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B181E"/>
    <w:rsid w:val="00FE2F6A"/>
    <w:rsid w:val="00FE7B59"/>
    <w:rsid w:val="00FF1233"/>
    <w:rsid w:val="00FF1576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dcterms:created xsi:type="dcterms:W3CDTF">2012-03-27T10:33:00Z</dcterms:created>
  <dcterms:modified xsi:type="dcterms:W3CDTF">2024-12-04T13:40:00Z</dcterms:modified>
</cp:coreProperties>
</file>